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77" w:rsidRDefault="003747D6" w:rsidP="003747D6">
      <w:pPr>
        <w:jc w:val="center"/>
        <w:rPr>
          <w:rFonts w:ascii="Times New Roman" w:hAnsi="Times New Roman" w:cs="Times New Roman"/>
          <w:sz w:val="40"/>
          <w:szCs w:val="40"/>
        </w:rPr>
      </w:pPr>
      <w:r w:rsidRPr="003747D6">
        <w:rPr>
          <w:rFonts w:ascii="Times New Roman" w:hAnsi="Times New Roman" w:cs="Times New Roman"/>
          <w:sz w:val="40"/>
          <w:szCs w:val="40"/>
        </w:rPr>
        <w:t>План за работа на НЧ „Гео Милев-1926г.“ с. Ягода</w:t>
      </w:r>
      <w:r>
        <w:rPr>
          <w:rFonts w:ascii="Times New Roman" w:hAnsi="Times New Roman" w:cs="Times New Roman"/>
          <w:sz w:val="40"/>
          <w:szCs w:val="40"/>
        </w:rPr>
        <w:t xml:space="preserve"> за 2018г.</w:t>
      </w:r>
    </w:p>
    <w:p w:rsidR="004623FD" w:rsidRP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23FD" w:rsidRPr="00C21595" w:rsidRDefault="00C21595" w:rsidP="004623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C215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ЯНУАРИ- 2018г.</w:t>
      </w:r>
    </w:p>
    <w:p w:rsidR="00C21595" w:rsidRPr="00C21595" w:rsidRDefault="00C21595" w:rsidP="004623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23F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ПРОВЕДОХМЕ ОБИЧАЯ БАБИН ДЕН НА 21 ЯНУАРИ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21595" w:rsidRDefault="00C21595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1595" w:rsidRPr="00C21595" w:rsidRDefault="00C21595" w:rsidP="004623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C215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ФЕВРУАРИ- 2018г.</w:t>
      </w:r>
    </w:p>
    <w:p w:rsidR="004623FD" w:rsidRP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623F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ЕДОХМЕ  ОБИЧАЯ  ТРИФОН ЗАРЕЗАН.</w:t>
      </w:r>
    </w:p>
    <w:p w:rsidR="00D81969" w:rsidRDefault="00D81969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81969" w:rsidRPr="00C21595" w:rsidRDefault="00A8792C" w:rsidP="004623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C215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МАРТ -2018г.</w:t>
      </w:r>
    </w:p>
    <w:p w:rsidR="00D81969" w:rsidRDefault="00D81969" w:rsidP="004623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D81969" w:rsidRPr="00D81969" w:rsidRDefault="00D81969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23F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ОТПРАЗНУВАХМЕ ДЕНЯ НА САМОДЕЕЦА 1 МАРТ В УЧИЛИЩЕТО</w:t>
      </w:r>
    </w:p>
    <w:p w:rsidR="004623FD" w:rsidRP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23FD" w:rsidRP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23FD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ОРГАНИЗИРАНО  ОТПРАЗНУВАХМЕ  ТРЕТИ МАРТ С УЧАСТИЕ В ТЪРЖЕСТВАТА  НА  ВРЪХ ШИПКА.</w:t>
      </w:r>
    </w:p>
    <w:p w:rsidR="004623FD" w:rsidRP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23F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ПРОВЕДОХМЕ ОБИЧАЯ ЛАЗАРУВАНЕ  В СЪБОТАТА  ПРЕДИ  ВЕЛИКДЕН</w:t>
      </w:r>
      <w:r w:rsidR="00D81969">
        <w:rPr>
          <w:rFonts w:ascii="Times New Roman" w:eastAsia="Times New Roman" w:hAnsi="Times New Roman" w:cs="Times New Roman"/>
          <w:sz w:val="24"/>
          <w:szCs w:val="24"/>
          <w:lang w:eastAsia="bg-BG"/>
        </w:rPr>
        <w:t>-31.03.2018г.</w:t>
      </w:r>
    </w:p>
    <w:p w:rsidR="00D81969" w:rsidRDefault="00D81969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1969" w:rsidRPr="00C21595" w:rsidRDefault="00A8792C" w:rsidP="004623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215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АПРИЛ-2018г.</w:t>
      </w:r>
    </w:p>
    <w:p w:rsidR="00D81969" w:rsidRPr="00C21595" w:rsidRDefault="00D81969" w:rsidP="004623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623FD" w:rsidRDefault="00D81969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6.04.2018г. </w:t>
      </w:r>
      <w:r w:rsidR="00A8792C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792C">
        <w:rPr>
          <w:rFonts w:ascii="Times New Roman" w:eastAsia="Times New Roman" w:hAnsi="Times New Roman" w:cs="Times New Roman"/>
          <w:sz w:val="24"/>
          <w:szCs w:val="24"/>
          <w:lang w:eastAsia="bg-BG"/>
        </w:rPr>
        <w:t>БОЯДИСВАНЕ НА ЯЙЦАТА СЪБРАНИ ОТ ЛАЗАРУВАНЕТО.</w:t>
      </w:r>
    </w:p>
    <w:p w:rsidR="00A8792C" w:rsidRDefault="00A8792C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792C" w:rsidRPr="00C21595" w:rsidRDefault="00A8792C" w:rsidP="004623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C215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МАЙ- 2018г.</w:t>
      </w:r>
    </w:p>
    <w:p w:rsidR="00A8792C" w:rsidRPr="004623FD" w:rsidRDefault="00A8792C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23F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ОТПРАЗНУВАХМЕ 24 МАЙ В ДВОРА НА УЧИЛИЩЕТО ЗАЕДНО С УЧЕНИЦИТЕ ОТ  ОУ „ХРИСТО БОТЕВ”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792C" w:rsidRDefault="00A8792C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792C" w:rsidRPr="00C21595" w:rsidRDefault="00A8792C" w:rsidP="004623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C215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ЮНИ-2018г.</w:t>
      </w:r>
    </w:p>
    <w:p w:rsidR="00A8792C" w:rsidRDefault="00A8792C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792C" w:rsidRDefault="00A8792C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ОТБЕЛЯЗАХМЕ ДЕНЯ НА ДЕТЕТО С ПОДАРЪК ДЕТСКА КНИЖКА, БАЛОНИ, ЛАКОМСВА, ИГРИ И МУЗИКА В СГРАДАТА НА ЧИТАЛИЩЕТО. </w:t>
      </w:r>
    </w:p>
    <w:p w:rsidR="00A8792C" w:rsidRDefault="00A8792C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1595" w:rsidRPr="00C21595" w:rsidRDefault="00C21595" w:rsidP="00C21595">
      <w:pPr>
        <w:pBdr>
          <w:bottom w:val="single" w:sz="6" w:space="1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C215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ЮЛИ-2018г.</w:t>
      </w:r>
    </w:p>
    <w:p w:rsidR="00C21595" w:rsidRDefault="00C21595" w:rsidP="00C21595">
      <w:pPr>
        <w:pBdr>
          <w:bottom w:val="single" w:sz="6" w:space="1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C21595" w:rsidRPr="00C21595" w:rsidRDefault="00C21595" w:rsidP="00C21595">
      <w:pPr>
        <w:pBdr>
          <w:bottom w:val="single" w:sz="6" w:space="1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ПОДРЕЖДАНЕ НА БИБЛИОТЕЧНИЯ ФОНД, ВПИСВАНЕ НА ДАРЕНИ КНИГИ.</w:t>
      </w:r>
    </w:p>
    <w:p w:rsidR="00C21595" w:rsidRDefault="00C21595" w:rsidP="00C21595">
      <w:pPr>
        <w:pBdr>
          <w:bottom w:val="single" w:sz="6" w:space="1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C21595" w:rsidRDefault="00C21595" w:rsidP="00C21595">
      <w:pPr>
        <w:pBdr>
          <w:bottom w:val="single" w:sz="6" w:space="1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C21595" w:rsidRPr="00C21595" w:rsidRDefault="00A8792C" w:rsidP="00C21595">
      <w:pPr>
        <w:pBdr>
          <w:bottom w:val="single" w:sz="6" w:space="1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C215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АВГУСТ- 2</w:t>
      </w:r>
      <w:r w:rsidR="00C21595" w:rsidRPr="00C215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018г.</w:t>
      </w:r>
    </w:p>
    <w:p w:rsidR="00C21595" w:rsidRPr="00C21595" w:rsidRDefault="00C21595" w:rsidP="00C21595">
      <w:pPr>
        <w:pBdr>
          <w:bottom w:val="single" w:sz="6" w:space="1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:rsidR="00A8792C" w:rsidRDefault="00A8792C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792C" w:rsidRPr="00A8792C" w:rsidRDefault="00A8792C" w:rsidP="00A8792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A879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1. На 02.08.2018г. "Историческия клуб" към НЧ " Гео Милев- 1926г." - с. Ягода ще почете 115г. от избухването на Илинденско - </w:t>
      </w:r>
      <w:proofErr w:type="spellStart"/>
      <w:r w:rsidRPr="00A879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lastRenderedPageBreak/>
        <w:t>Преображенското</w:t>
      </w:r>
      <w:proofErr w:type="spellEnd"/>
      <w:r w:rsidRPr="00A879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bg-BG"/>
        </w:rPr>
        <w:t xml:space="preserve"> въстание, с интересни факти представени от учител по история и беседа между него и децата от клуба.</w:t>
      </w:r>
    </w:p>
    <w:p w:rsidR="00A8792C" w:rsidRPr="00A8792C" w:rsidRDefault="00A8792C" w:rsidP="00A8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A8792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2. През целия месец август в сградата на НЧ " Гео Милев - 1926г." - с. Ягода ще има изложба на кръжока по изобразително изкуство, който се провежда всеки понеделник в читалището.</w:t>
      </w:r>
    </w:p>
    <w:p w:rsidR="00A8792C" w:rsidRPr="00A8792C" w:rsidRDefault="00A8792C" w:rsidP="00A8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A8792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3. "Читателската група" към НЧ " Гео Милев - 1926г." - с. Ягода, занятията на която се провеждат всяка сряда ще отбележи 130г. от рождението на Дора Габе, като се запознае с автобиографията и прочете някои от най - известните й  произведения.</w:t>
      </w:r>
    </w:p>
    <w:p w:rsidR="00A8792C" w:rsidRDefault="00A8792C" w:rsidP="00A8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A8792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4. Състезание "Знам и Мога" с участието на деца от с. Ягода, организирано от  НЧ " Гео Милев - 1926г."</w:t>
      </w:r>
    </w:p>
    <w:p w:rsidR="00A8792C" w:rsidRDefault="00A8792C" w:rsidP="00A8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</w:p>
    <w:p w:rsidR="00A8792C" w:rsidRDefault="00A8792C" w:rsidP="00A8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bg-BG"/>
        </w:rPr>
      </w:pPr>
      <w:r w:rsidRPr="00C215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bg-BG"/>
        </w:rPr>
        <w:t>СЕПТЕМВРИ- 2018г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bg-BG"/>
        </w:rPr>
        <w:t>.</w:t>
      </w:r>
    </w:p>
    <w:p w:rsidR="00A8792C" w:rsidRDefault="00A8792C" w:rsidP="00A8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8792C" w:rsidRPr="00A8792C" w:rsidRDefault="00A8792C" w:rsidP="00A8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A8792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1.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A8792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През месец септември, заедно с "Историческия клуб" към НЧ "Гео Милев-1926" с открити уроци ще отбележим: 06.09 - Съединението на Княжество България с Източна Румелия, 330г. от избухването на </w:t>
      </w:r>
      <w:proofErr w:type="spellStart"/>
      <w:r w:rsidRPr="00A8792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Чипровското</w:t>
      </w:r>
      <w:proofErr w:type="spellEnd"/>
      <w:r w:rsidRPr="00A8792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въстание през 1688г., 21.09- 175г. от рождението на Георги Бенковски, революционер и ръководител на Априлското въстание, 22.09 - 110г. от провъзгласяването на Независимостта на България.</w:t>
      </w:r>
    </w:p>
    <w:p w:rsidR="00A8792C" w:rsidRPr="00A8792C" w:rsidRDefault="00A8792C" w:rsidP="00A8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A8792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2.  17.09 - 120г. от рождението на Христо Смирненски, български поет, сатирик, журналист. С "Читателската група" към читалището ще се запознаем с неговата биография и някои от известните му произведения.</w:t>
      </w:r>
    </w:p>
    <w:p w:rsidR="00A8792C" w:rsidRDefault="00A8792C" w:rsidP="00A8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A8792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3. През септември, съвместна работа с родители на читалищните самодейци, която ще се състой в направата на къщички на птици</w:t>
      </w:r>
      <w:r w:rsidRPr="00A8792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A8792C" w:rsidRDefault="00A8792C" w:rsidP="00A8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A8792C" w:rsidRPr="00C21595" w:rsidRDefault="00A8792C" w:rsidP="00A8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bg-BG"/>
        </w:rPr>
      </w:pPr>
      <w:r w:rsidRPr="00C215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bg-BG"/>
        </w:rPr>
        <w:t xml:space="preserve">ОКТОМВРИ- 2018г. </w:t>
      </w:r>
    </w:p>
    <w:p w:rsidR="00A8792C" w:rsidRDefault="00A8792C" w:rsidP="00A8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bg-BG"/>
        </w:rPr>
      </w:pPr>
    </w:p>
    <w:p w:rsidR="00A8792C" w:rsidRPr="00A8792C" w:rsidRDefault="00A8792C" w:rsidP="00A8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A8792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04.10 - 115г. от рождението на Джон Атанасов, 22.10- 115г. от рождението на Златю Бояджиев- през месец октомври ще има изложена информация за двамата бележити българи в НЧ "Гео Милев- 1926г." - с. Ягода, за всички желаещи да се запознаят с техните успехи и жизнен път.</w:t>
      </w:r>
    </w:p>
    <w:p w:rsidR="00A8792C" w:rsidRPr="00A8792C" w:rsidRDefault="00A8792C" w:rsidP="00A8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A8792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06.10- Открит урок за историята на село Ягода. </w:t>
      </w:r>
    </w:p>
    <w:p w:rsidR="00A8792C" w:rsidRDefault="00A8792C" w:rsidP="00A8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A8792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Конкурс за стихотворение, есе, разказ, на тема "Моето родно село".</w:t>
      </w:r>
    </w:p>
    <w:p w:rsidR="00C21595" w:rsidRDefault="00C21595" w:rsidP="00A8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</w:p>
    <w:p w:rsidR="00C21595" w:rsidRPr="00C21595" w:rsidRDefault="00C21595" w:rsidP="00A879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bg-BG"/>
        </w:rPr>
      </w:pPr>
      <w:r w:rsidRPr="00C215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bg-BG"/>
        </w:rPr>
        <w:t>НОЕМВРИ- 2018г.</w:t>
      </w:r>
    </w:p>
    <w:p w:rsidR="00A8792C" w:rsidRPr="00A8792C" w:rsidRDefault="00A8792C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23FD" w:rsidRP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23FD" w:rsidRP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23F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ПРОВЕДОХМЕ БЕСЕДА НА ТЕМА „НАРОДНИ БУДИТЕЛИ” В БИБЛИОТЕКАТА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623FD" w:rsidRP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23FD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УЧАСТВАХМЕ В ПРАЗНИКА НА СЕЛОТО АРХАНГЕЛОВ 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ОТБЕЛЯЗАХМЕ ДЕНЯ НА ХРИСТИЯНСКОТО СЕМЕЙСТВО СЪВМЕСТНО С ПК „ОТДИХ“ С. ЯГОДА, КОЙТО СЕ ПОМЕЩАВА В СГРАДАТА НА ЧИТАЛИЩЕТО.</w:t>
      </w:r>
    </w:p>
    <w:p w:rsidR="00C21595" w:rsidRDefault="00C21595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1595" w:rsidRPr="00C21595" w:rsidRDefault="00C21595" w:rsidP="004623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C2159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bg-BG"/>
        </w:rPr>
        <w:t>ДЕКЕМВРИ- 2018г.</w:t>
      </w:r>
    </w:p>
    <w:p w:rsidR="004623FD" w:rsidRP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23FD" w:rsidRPr="004623FD" w:rsidRDefault="00C21595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КОЛЕДАРИ-КОЛЕДУВАНЕ</w:t>
      </w:r>
      <w:r w:rsidR="004623FD" w:rsidRPr="00462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ДОМОВЕТЕ НА 24 ДЕКЕМВРИ</w:t>
      </w:r>
      <w:r w:rsidR="004623F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623FD" w:rsidRP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23FD" w:rsidRPr="004623FD" w:rsidRDefault="00C21595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ДЯДО КОЛЕДА  НОСИ</w:t>
      </w:r>
      <w:r w:rsidR="004623FD" w:rsidRPr="004623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ПОДАРЪЦИ НА ДЕЦАТА ПО ДОМОВЕТЕ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ОРГАНИЗИРА СЕ ОТ ЧИТАЛИЩЕТО.</w:t>
      </w:r>
    </w:p>
    <w:p w:rsidR="004623FD" w:rsidRP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23FD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НОВОГОДИШНА ВЕЧЕР В ЧИТАЛИЩЕТО НА 31 ДЕКЕМВРИ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21595" w:rsidRDefault="00C21595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1595" w:rsidRPr="004623FD" w:rsidRDefault="00C21595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23FD" w:rsidRP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23FD" w:rsidRPr="00C21595" w:rsidRDefault="00C21595" w:rsidP="00C2159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595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</w:t>
      </w:r>
      <w:r w:rsidR="004623FD" w:rsidRPr="00C21595">
        <w:rPr>
          <w:rFonts w:ascii="Times New Roman" w:eastAsia="Times New Roman" w:hAnsi="Times New Roman" w:cs="Times New Roman"/>
          <w:sz w:val="24"/>
          <w:szCs w:val="24"/>
          <w:lang w:eastAsia="bg-BG"/>
        </w:rPr>
        <w:t>МЕ ГРУПА ПО НАРОДНИ ТАНЦИ, КЪМ ЧИТАЛИЩЕТО.</w:t>
      </w:r>
    </w:p>
    <w:p w:rsidR="004623FD" w:rsidRP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23FD" w:rsidRPr="00C21595" w:rsidRDefault="004623FD" w:rsidP="00C2159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59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РЕДОВНО ПРОВЕЖДАМЕ РЕПЕТИЦИИТЕ НА  ЧАРОВНА ВЪЗРАСТ И ДЕТСКИЯ ТАНЦОВ СЪСТАВ.</w:t>
      </w:r>
    </w:p>
    <w:p w:rsidR="004623FD" w:rsidRPr="004623FD" w:rsidRDefault="004623FD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23FD" w:rsidRPr="00C21595" w:rsidRDefault="004623FD" w:rsidP="00C2159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21595">
        <w:rPr>
          <w:rFonts w:ascii="Times New Roman" w:eastAsia="Times New Roman" w:hAnsi="Times New Roman" w:cs="Times New Roman"/>
          <w:sz w:val="24"/>
          <w:szCs w:val="24"/>
          <w:lang w:eastAsia="bg-BG"/>
        </w:rPr>
        <w:t>БИБЛИОТЕКАТА РАБОТИ ЕЖЕДНЕВНО С ЧИТАТЕЛИТЕ.</w:t>
      </w:r>
    </w:p>
    <w:p w:rsidR="00E42BA8" w:rsidRDefault="00E42BA8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42BA8" w:rsidRDefault="00E42BA8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42BA8" w:rsidRDefault="00E42BA8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42BA8" w:rsidRDefault="00E42BA8" w:rsidP="0046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D5C3F" w:rsidRDefault="003D5C3F" w:rsidP="003D5C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8CD">
        <w:rPr>
          <w:rFonts w:ascii="Times New Roman" w:hAnsi="Times New Roman" w:cs="Times New Roman"/>
          <w:b/>
          <w:sz w:val="28"/>
          <w:szCs w:val="28"/>
          <w:u w:val="single"/>
        </w:rPr>
        <w:t>Членове на Настоятелството на НЧ „Гео Милев-1926г.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“ с.</w:t>
      </w:r>
      <w:r w:rsidRPr="001448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Ягода</w:t>
      </w:r>
    </w:p>
    <w:p w:rsidR="003D5C3F" w:rsidRPr="001448CD" w:rsidRDefault="003D5C3F" w:rsidP="003D5C3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5C3F" w:rsidRPr="001448CD" w:rsidRDefault="003D5C3F" w:rsidP="003D5C3F">
      <w:pPr>
        <w:rPr>
          <w:rFonts w:ascii="Times New Roman" w:hAnsi="Times New Roman" w:cs="Times New Roman"/>
          <w:sz w:val="28"/>
          <w:szCs w:val="28"/>
        </w:rPr>
      </w:pPr>
      <w:r w:rsidRPr="001448CD">
        <w:rPr>
          <w:rFonts w:ascii="Times New Roman" w:hAnsi="Times New Roman" w:cs="Times New Roman"/>
          <w:sz w:val="28"/>
          <w:szCs w:val="28"/>
        </w:rPr>
        <w:t>Жельо Велев Костадинов</w:t>
      </w:r>
    </w:p>
    <w:p w:rsidR="003D5C3F" w:rsidRPr="001448CD" w:rsidRDefault="003D5C3F" w:rsidP="003D5C3F">
      <w:pPr>
        <w:rPr>
          <w:rFonts w:ascii="Times New Roman" w:hAnsi="Times New Roman" w:cs="Times New Roman"/>
          <w:sz w:val="28"/>
          <w:szCs w:val="28"/>
        </w:rPr>
      </w:pPr>
      <w:r w:rsidRPr="001448CD">
        <w:rPr>
          <w:rFonts w:ascii="Times New Roman" w:hAnsi="Times New Roman" w:cs="Times New Roman"/>
          <w:sz w:val="28"/>
          <w:szCs w:val="28"/>
        </w:rPr>
        <w:t xml:space="preserve">Стефка Георгиева </w:t>
      </w:r>
      <w:proofErr w:type="spellStart"/>
      <w:r w:rsidRPr="001448CD">
        <w:rPr>
          <w:rFonts w:ascii="Times New Roman" w:hAnsi="Times New Roman" w:cs="Times New Roman"/>
          <w:sz w:val="28"/>
          <w:szCs w:val="28"/>
        </w:rPr>
        <w:t>Георгиева</w:t>
      </w:r>
      <w:proofErr w:type="spellEnd"/>
    </w:p>
    <w:p w:rsidR="003D5C3F" w:rsidRPr="001448CD" w:rsidRDefault="003D5C3F" w:rsidP="003D5C3F">
      <w:pPr>
        <w:rPr>
          <w:rFonts w:ascii="Times New Roman" w:hAnsi="Times New Roman" w:cs="Times New Roman"/>
          <w:sz w:val="28"/>
          <w:szCs w:val="28"/>
        </w:rPr>
      </w:pPr>
      <w:r w:rsidRPr="001448CD">
        <w:rPr>
          <w:rFonts w:ascii="Times New Roman" w:hAnsi="Times New Roman" w:cs="Times New Roman"/>
          <w:sz w:val="28"/>
          <w:szCs w:val="28"/>
        </w:rPr>
        <w:t>Цанко Стоянов Башев</w:t>
      </w:r>
    </w:p>
    <w:p w:rsidR="003D5C3F" w:rsidRPr="001448CD" w:rsidRDefault="003D5C3F" w:rsidP="003D5C3F">
      <w:pPr>
        <w:rPr>
          <w:rFonts w:ascii="Times New Roman" w:hAnsi="Times New Roman" w:cs="Times New Roman"/>
          <w:sz w:val="28"/>
          <w:szCs w:val="28"/>
        </w:rPr>
      </w:pPr>
      <w:r w:rsidRPr="001448CD">
        <w:rPr>
          <w:rFonts w:ascii="Times New Roman" w:hAnsi="Times New Roman" w:cs="Times New Roman"/>
          <w:sz w:val="28"/>
          <w:szCs w:val="28"/>
        </w:rPr>
        <w:t>Стефка Пенева Динева</w:t>
      </w:r>
    </w:p>
    <w:p w:rsidR="003D5C3F" w:rsidRDefault="003D5C3F" w:rsidP="003D5C3F">
      <w:pPr>
        <w:rPr>
          <w:rFonts w:ascii="Times New Roman" w:hAnsi="Times New Roman" w:cs="Times New Roman"/>
          <w:sz w:val="28"/>
          <w:szCs w:val="28"/>
        </w:rPr>
      </w:pPr>
      <w:r w:rsidRPr="001448CD">
        <w:rPr>
          <w:rFonts w:ascii="Times New Roman" w:hAnsi="Times New Roman" w:cs="Times New Roman"/>
          <w:sz w:val="28"/>
          <w:szCs w:val="28"/>
        </w:rPr>
        <w:t>Генка Русева Мартинова</w:t>
      </w:r>
    </w:p>
    <w:p w:rsidR="003D5C3F" w:rsidRPr="001448CD" w:rsidRDefault="003D5C3F" w:rsidP="003D5C3F">
      <w:pPr>
        <w:rPr>
          <w:rFonts w:ascii="Times New Roman" w:hAnsi="Times New Roman" w:cs="Times New Roman"/>
          <w:sz w:val="28"/>
          <w:szCs w:val="28"/>
        </w:rPr>
      </w:pPr>
    </w:p>
    <w:p w:rsidR="003D5C3F" w:rsidRDefault="003D5C3F" w:rsidP="003D5C3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8CD">
        <w:rPr>
          <w:rFonts w:ascii="Times New Roman" w:hAnsi="Times New Roman" w:cs="Times New Roman"/>
          <w:b/>
          <w:sz w:val="28"/>
          <w:szCs w:val="28"/>
          <w:u w:val="single"/>
        </w:rPr>
        <w:t>Членове на Проверителна комисия на НЧ „Гео Милев-1926г.“ с. Ягода</w:t>
      </w:r>
    </w:p>
    <w:p w:rsidR="003D5C3F" w:rsidRPr="001448CD" w:rsidRDefault="003D5C3F" w:rsidP="003D5C3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5C3F" w:rsidRPr="001448CD" w:rsidRDefault="003D5C3F" w:rsidP="003D5C3F">
      <w:pPr>
        <w:rPr>
          <w:rFonts w:ascii="Times New Roman" w:hAnsi="Times New Roman" w:cs="Times New Roman"/>
          <w:sz w:val="28"/>
          <w:szCs w:val="28"/>
        </w:rPr>
      </w:pPr>
      <w:r w:rsidRPr="001448CD">
        <w:rPr>
          <w:rFonts w:ascii="Times New Roman" w:hAnsi="Times New Roman" w:cs="Times New Roman"/>
          <w:sz w:val="28"/>
          <w:szCs w:val="28"/>
        </w:rPr>
        <w:t>Димитър Кирилов Димитров</w:t>
      </w:r>
    </w:p>
    <w:p w:rsidR="003D5C3F" w:rsidRPr="001448CD" w:rsidRDefault="003D5C3F" w:rsidP="003D5C3F">
      <w:pPr>
        <w:rPr>
          <w:rFonts w:ascii="Times New Roman" w:hAnsi="Times New Roman" w:cs="Times New Roman"/>
          <w:sz w:val="28"/>
          <w:szCs w:val="28"/>
        </w:rPr>
      </w:pPr>
      <w:r w:rsidRPr="001448CD">
        <w:rPr>
          <w:rFonts w:ascii="Times New Roman" w:hAnsi="Times New Roman" w:cs="Times New Roman"/>
          <w:sz w:val="28"/>
          <w:szCs w:val="28"/>
        </w:rPr>
        <w:t>Румен Иванов Русев</w:t>
      </w:r>
    </w:p>
    <w:p w:rsidR="003D5C3F" w:rsidRPr="001448CD" w:rsidRDefault="003D5C3F" w:rsidP="003D5C3F">
      <w:pPr>
        <w:rPr>
          <w:rFonts w:ascii="Times New Roman" w:hAnsi="Times New Roman" w:cs="Times New Roman"/>
          <w:sz w:val="28"/>
          <w:szCs w:val="28"/>
        </w:rPr>
      </w:pPr>
      <w:r w:rsidRPr="001448CD">
        <w:rPr>
          <w:rFonts w:ascii="Times New Roman" w:hAnsi="Times New Roman" w:cs="Times New Roman"/>
          <w:sz w:val="28"/>
          <w:szCs w:val="28"/>
        </w:rPr>
        <w:t>Росица Петрова Башева</w:t>
      </w:r>
    </w:p>
    <w:p w:rsidR="003747D6" w:rsidRDefault="003747D6" w:rsidP="003747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5C3F" w:rsidRDefault="003D5C3F" w:rsidP="003D5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D5C3F" w:rsidRPr="00C21595" w:rsidRDefault="003D5C3F" w:rsidP="003D5C3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59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ИЗГОТВИЛ: СТЕФКА ГЕОРГИЕВА- СЕКРЕТАР………………….</w:t>
      </w:r>
    </w:p>
    <w:p w:rsidR="003D5C3F" w:rsidRDefault="003D5C3F" w:rsidP="003D5C3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5C3F" w:rsidRPr="003D5C3F" w:rsidRDefault="003D5C3F" w:rsidP="003747D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D5C3F" w:rsidRPr="003D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189B"/>
    <w:multiLevelType w:val="hybridMultilevel"/>
    <w:tmpl w:val="0B065C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83206"/>
    <w:multiLevelType w:val="hybridMultilevel"/>
    <w:tmpl w:val="8F423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D6"/>
    <w:rsid w:val="003747D6"/>
    <w:rsid w:val="003D5C3F"/>
    <w:rsid w:val="004623FD"/>
    <w:rsid w:val="007E7D77"/>
    <w:rsid w:val="00A8792C"/>
    <w:rsid w:val="00C21595"/>
    <w:rsid w:val="00D81969"/>
    <w:rsid w:val="00E4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2018-11-28T06:45:00Z</dcterms:created>
  <dcterms:modified xsi:type="dcterms:W3CDTF">2019-07-29T11:45:00Z</dcterms:modified>
</cp:coreProperties>
</file>